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67" w:rsidRPr="00D03B2D" w:rsidRDefault="001F368B" w:rsidP="001F36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РОССИЙСКАЯ ФЕДЕРАЦИЯ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  <w:r w:rsidR="003B15FC"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>МИЧУРИНСКИЙ</w:t>
      </w:r>
      <w:r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ХАБАРСКОГО РАЙОНА АЛТАЙСКОГО КРАЯ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РЕШЕНИЕ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DF6194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.2019    № 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с. 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Мичуринское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85566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9870F5" w:rsidRPr="00D03B2D">
        <w:rPr>
          <w:rFonts w:ascii="Arial" w:eastAsia="Times New Roman" w:hAnsi="Arial" w:cs="Arial"/>
          <w:sz w:val="24"/>
          <w:szCs w:val="24"/>
          <w:lang w:eastAsia="ru-RU"/>
        </w:rPr>
        <w:t>введении земельного налога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Мичуринского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Уставом муниципального образования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Мичуринский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Хабарского района Алтайского края и руководствуясь Федеральным законом от 27.07.2010 года №229-ФЗ и Налоговым Кодексом Российской Федераци</w:t>
      </w:r>
      <w:proofErr w:type="gramStart"/>
      <w:r w:rsidRPr="00D03B2D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далее НКУ РФ) </w:t>
      </w:r>
      <w:r w:rsidR="00F3615E" w:rsidRPr="00D03B2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Мичуринский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РЕШИЛ</w:t>
      </w:r>
    </w:p>
    <w:p w:rsidR="00B85566" w:rsidRPr="00D03B2D" w:rsidRDefault="00B85566" w:rsidP="00BD5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5B67" w:rsidRPr="00D03B2D" w:rsidRDefault="00BD5B67" w:rsidP="00BD5B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и ввести в действие земельный налог, обязательный к уплате на территории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Мичуринского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Хабарского района Алтайского края.</w:t>
      </w:r>
    </w:p>
    <w:p w:rsidR="00BD5B67" w:rsidRPr="00D03B2D" w:rsidRDefault="00BD5B67" w:rsidP="00BD5B67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НК РФ;</w:t>
      </w:r>
    </w:p>
    <w:p w:rsidR="00BD5B67" w:rsidRPr="00D03B2D" w:rsidRDefault="00BD5B67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2.1. 0,3%в отношении земельных участков:</w:t>
      </w:r>
    </w:p>
    <w:p w:rsidR="00BD5B67" w:rsidRPr="00D03B2D" w:rsidRDefault="00BD5B67" w:rsidP="00B85566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03B2D">
        <w:rPr>
          <w:rFonts w:ascii="Arial" w:eastAsia="Times New Roman" w:hAnsi="Arial" w:cs="Arial"/>
          <w:sz w:val="24"/>
          <w:szCs w:val="24"/>
          <w:lang w:eastAsia="ru-RU"/>
        </w:rPr>
        <w:t>–отнесённым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  <w:proofErr w:type="gramEnd"/>
    </w:p>
    <w:p w:rsidR="00B85566" w:rsidRPr="00D03B2D" w:rsidRDefault="00B85566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85566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-занятых жилищным фондом и объектами инженерной инфраструктуры жилищно-коммунального комплекса ( за исключением доли 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</w:t>
      </w:r>
      <w:proofErr w:type="gramStart"/>
      <w:r w:rsidRPr="00D03B2D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D03B2D">
        <w:rPr>
          <w:rFonts w:ascii="Arial" w:eastAsia="Times New Roman" w:hAnsi="Arial" w:cs="Arial"/>
          <w:sz w:val="24"/>
          <w:szCs w:val="24"/>
          <w:lang w:eastAsia="ru-RU"/>
        </w:rPr>
        <w:t>предоставленных) для жилищного строительства</w:t>
      </w:r>
      <w:r w:rsidR="00B85566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деятельности);</w:t>
      </w:r>
    </w:p>
    <w:p w:rsidR="002B2A4A" w:rsidRPr="00D03B2D" w:rsidRDefault="002B2A4A" w:rsidP="008766A4">
      <w:pPr>
        <w:spacing w:after="0" w:line="240" w:lineRule="auto"/>
        <w:ind w:left="142" w:firstLine="66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-не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2017 года № 217-ФЗ «О ведении г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>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bookmarkStart w:id="0" w:name="_GoBack"/>
      <w:bookmarkEnd w:id="0"/>
    </w:p>
    <w:p w:rsidR="009870F5" w:rsidRPr="00D03B2D" w:rsidRDefault="009870F5" w:rsidP="002B2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-ограниченных в обороте в соотв</w:t>
      </w:r>
      <w:r w:rsidR="002B2A4A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етствии с законодательством РФ, 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>предоставленных для обеспечения обороны, безопасности и таможенных нужд.</w:t>
      </w:r>
    </w:p>
    <w:p w:rsidR="002B2A4A" w:rsidRPr="00D03B2D" w:rsidRDefault="002B2A4A" w:rsidP="002B2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9870F5" w:rsidRPr="00D03B2D">
        <w:rPr>
          <w:rFonts w:ascii="Arial" w:eastAsia="Times New Roman" w:hAnsi="Arial" w:cs="Arial"/>
          <w:sz w:val="24"/>
          <w:szCs w:val="24"/>
          <w:lang w:eastAsia="ru-RU"/>
        </w:rPr>
        <w:t>2. 1,5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>% в отношении прочих земельных участков.</w:t>
      </w:r>
    </w:p>
    <w:p w:rsidR="00E41735" w:rsidRPr="00D03B2D" w:rsidRDefault="009870F5" w:rsidP="00BD5B67">
      <w:pPr>
        <w:spacing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. Признать утратившим силу решение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Мичуринского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«  О введении земельного налога на территории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Мичуринского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Хаба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>рского района Алтайского края» от 05.03.2018 № 12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D5B67" w:rsidRPr="00D03B2D" w:rsidRDefault="009870F5" w:rsidP="00BD5B67">
      <w:pPr>
        <w:spacing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6.</w:t>
      </w:r>
      <w:proofErr w:type="gramStart"/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 оставляю за собой.</w:t>
      </w:r>
    </w:p>
    <w:p w:rsidR="00BD5B67" w:rsidRPr="00D03B2D" w:rsidRDefault="009870F5" w:rsidP="00BD5B67">
      <w:pPr>
        <w:spacing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>. Настоящее решение</w:t>
      </w: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1 января 2020</w:t>
      </w:r>
      <w:r w:rsidR="00BD5B67"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 года, но не ранее чем по истечении одного месяца со дня официального опубликования в районной газете «Вестник Целины».</w:t>
      </w:r>
    </w:p>
    <w:p w:rsidR="00BD5B67" w:rsidRPr="00D03B2D" w:rsidRDefault="00BD5B67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03B2D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сельсовета:                                             </w:t>
      </w:r>
      <w:r w:rsidR="003B15FC" w:rsidRPr="00D03B2D">
        <w:rPr>
          <w:rFonts w:ascii="Arial" w:eastAsia="Times New Roman" w:hAnsi="Arial" w:cs="Arial"/>
          <w:sz w:val="24"/>
          <w:szCs w:val="24"/>
          <w:lang w:eastAsia="ru-RU"/>
        </w:rPr>
        <w:t>В.Н.Васильченко</w:t>
      </w:r>
    </w:p>
    <w:p w:rsidR="00BD5B67" w:rsidRPr="00D03B2D" w:rsidRDefault="00BD5B67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67" w:rsidRPr="00D03B2D" w:rsidRDefault="00BD5B67" w:rsidP="00BD5B6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DF0" w:rsidRPr="00D03B2D" w:rsidRDefault="009D4DF0">
      <w:pPr>
        <w:rPr>
          <w:rFonts w:ascii="Arial" w:hAnsi="Arial" w:cs="Arial"/>
          <w:sz w:val="24"/>
          <w:szCs w:val="24"/>
        </w:rPr>
      </w:pPr>
    </w:p>
    <w:sectPr w:rsidR="009D4DF0" w:rsidRPr="00D03B2D" w:rsidSect="00BE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3543"/>
    <w:multiLevelType w:val="hybridMultilevel"/>
    <w:tmpl w:val="3EDAA6E8"/>
    <w:lvl w:ilvl="0" w:tplc="82380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DF"/>
    <w:rsid w:val="00023456"/>
    <w:rsid w:val="00071084"/>
    <w:rsid w:val="001C44F2"/>
    <w:rsid w:val="001F368B"/>
    <w:rsid w:val="002B2A4A"/>
    <w:rsid w:val="003B15FC"/>
    <w:rsid w:val="00513335"/>
    <w:rsid w:val="005E0795"/>
    <w:rsid w:val="006D5841"/>
    <w:rsid w:val="0079143B"/>
    <w:rsid w:val="008766A4"/>
    <w:rsid w:val="00885366"/>
    <w:rsid w:val="00973E76"/>
    <w:rsid w:val="009870F5"/>
    <w:rsid w:val="009D4DF0"/>
    <w:rsid w:val="00B85566"/>
    <w:rsid w:val="00BC5845"/>
    <w:rsid w:val="00BC732B"/>
    <w:rsid w:val="00BD5B67"/>
    <w:rsid w:val="00BE5A30"/>
    <w:rsid w:val="00CA3ADF"/>
    <w:rsid w:val="00D03B2D"/>
    <w:rsid w:val="00DB782D"/>
    <w:rsid w:val="00DF6194"/>
    <w:rsid w:val="00E22E0B"/>
    <w:rsid w:val="00E41735"/>
    <w:rsid w:val="00EF1387"/>
    <w:rsid w:val="00F3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44F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Komp-Master</dc:creator>
  <cp:lastModifiedBy>bit202302212</cp:lastModifiedBy>
  <cp:revision>16</cp:revision>
  <cp:lastPrinted>2019-12-11T05:29:00Z</cp:lastPrinted>
  <dcterms:created xsi:type="dcterms:W3CDTF">2019-11-05T03:27:00Z</dcterms:created>
  <dcterms:modified xsi:type="dcterms:W3CDTF">2023-05-26T11:47:00Z</dcterms:modified>
</cp:coreProperties>
</file>